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6D7" w:rsidRDefault="00000000">
      <w:pPr>
        <w:jc w:val="center"/>
      </w:pPr>
      <w:r>
        <w:rPr>
          <w:noProof/>
        </w:rPr>
        <w:drawing>
          <wp:inline distT="0" distB="0" distL="0" distR="0">
            <wp:extent cx="6029792" cy="6703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792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6D7" w:rsidRDefault="00000000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A.Y</w:t>
      </w:r>
      <w:r w:rsidR="00805F53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 xml:space="preserve"> 2</w:t>
      </w:r>
      <w:r w:rsidR="004E6994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>-2</w:t>
      </w:r>
      <w:r w:rsidR="004E6994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>_E</w:t>
      </w:r>
      <w:r w:rsidR="004E6994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_SEM2_MECHANICAL ENGINEERING TIMETABLE </w:t>
      </w:r>
    </w:p>
    <w:p w:rsidR="008F26D7" w:rsidRDefault="008F26D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1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768"/>
        <w:gridCol w:w="671"/>
        <w:gridCol w:w="630"/>
        <w:gridCol w:w="720"/>
        <w:gridCol w:w="630"/>
        <w:gridCol w:w="676"/>
        <w:gridCol w:w="494"/>
        <w:gridCol w:w="270"/>
        <w:gridCol w:w="828"/>
        <w:gridCol w:w="709"/>
        <w:gridCol w:w="680"/>
        <w:gridCol w:w="708"/>
        <w:gridCol w:w="618"/>
        <w:gridCol w:w="599"/>
        <w:gridCol w:w="764"/>
        <w:gridCol w:w="567"/>
      </w:tblGrid>
      <w:tr w:rsidR="008F26D7" w:rsidTr="00066823">
        <w:tc>
          <w:tcPr>
            <w:tcW w:w="828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76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94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8F26D7" w:rsidRDefault="008F26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09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0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08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18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64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7" w:type="dxa"/>
            <w:shd w:val="clear" w:color="auto" w:fill="auto"/>
          </w:tcPr>
          <w:p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7321FA" w:rsidTr="007321FA">
        <w:tc>
          <w:tcPr>
            <w:tcW w:w="828" w:type="dxa"/>
            <w:vMerge w:val="restart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1FA" w:rsidRDefault="007321FA" w:rsidP="00AA6A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</w:t>
            </w:r>
          </w:p>
          <w:p w:rsidR="007321FA" w:rsidRDefault="007321FA" w:rsidP="00AA6A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(ME-025)</w:t>
            </w:r>
          </w:p>
        </w:tc>
        <w:tc>
          <w:tcPr>
            <w:tcW w:w="768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76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:rsidR="007321FA" w:rsidRDefault="00835124" w:rsidP="0073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270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1FA" w:rsidRDefault="00732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 </w:t>
            </w:r>
          </w:p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(ME-028)</w:t>
            </w:r>
          </w:p>
        </w:tc>
        <w:tc>
          <w:tcPr>
            <w:tcW w:w="709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0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64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</w:tr>
      <w:tr w:rsidR="007321FA" w:rsidTr="00066823"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21FA" w:rsidRDefault="00835124" w:rsidP="00BF4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76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94" w:type="dxa"/>
            <w:vMerge/>
            <w:shd w:val="clear" w:color="auto" w:fill="auto"/>
          </w:tcPr>
          <w:p w:rsidR="007321FA" w:rsidRDefault="0073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0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7321FA" w:rsidRDefault="00835124" w:rsidP="0082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7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1FA" w:rsidTr="00066823"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:rsidR="007321FA" w:rsidRDefault="00835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270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0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64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</w:tr>
      <w:tr w:rsidR="007321FA" w:rsidTr="00066823"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321FA" w:rsidRDefault="007321FA" w:rsidP="00BF4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321FA" w:rsidRDefault="007321FA" w:rsidP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7321FA" w:rsidRDefault="00835124" w:rsidP="00BF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94" w:type="dxa"/>
            <w:vMerge/>
            <w:shd w:val="clear" w:color="auto" w:fill="auto"/>
          </w:tcPr>
          <w:p w:rsidR="007321FA" w:rsidRDefault="0073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0" w:type="dxa"/>
            <w:shd w:val="clear" w:color="auto" w:fill="auto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7321FA" w:rsidRDefault="00835124" w:rsidP="0082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4" w:type="dxa"/>
            <w:shd w:val="clear" w:color="auto" w:fill="auto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26D7" w:rsidTr="00066823">
        <w:tc>
          <w:tcPr>
            <w:tcW w:w="828" w:type="dxa"/>
            <w:vMerge/>
            <w:shd w:val="clear" w:color="auto" w:fill="auto"/>
          </w:tcPr>
          <w:p w:rsidR="008F26D7" w:rsidRDefault="008F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auto"/>
          </w:tcPr>
          <w:p w:rsidR="008F26D7" w:rsidRDefault="00835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  <w:shd w:val="clear" w:color="auto" w:fill="auto"/>
          </w:tcPr>
          <w:p w:rsidR="008F26D7" w:rsidRDefault="008F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F26D7" w:rsidRDefault="008F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7"/>
            <w:shd w:val="clear" w:color="auto" w:fill="auto"/>
          </w:tcPr>
          <w:p w:rsidR="008F26D7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7321FA" w:rsidTr="00066823"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:rsidR="007321FA" w:rsidRDefault="00835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21FA" w:rsidRDefault="0073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321FA" w:rsidRDefault="00835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7321FA" w:rsidRDefault="00835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:rsidR="007321FA" w:rsidRDefault="00835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:rsidR="007321FA" w:rsidRDefault="008351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270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1FA" w:rsidTr="00066823"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0" w:type="dxa"/>
            <w:vMerge/>
            <w:shd w:val="clear" w:color="auto" w:fill="auto"/>
          </w:tcPr>
          <w:p w:rsidR="007321FA" w:rsidRDefault="0073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21FA" w:rsidRDefault="00732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1FA" w:rsidTr="00066823"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0" w:type="dxa"/>
            <w:vMerge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26D7" w:rsidRDefault="008F26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F26D7" w:rsidRDefault="008F26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11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774"/>
        <w:gridCol w:w="676"/>
        <w:gridCol w:w="680"/>
        <w:gridCol w:w="681"/>
        <w:gridCol w:w="636"/>
        <w:gridCol w:w="686"/>
        <w:gridCol w:w="522"/>
        <w:gridCol w:w="476"/>
        <w:gridCol w:w="715"/>
        <w:gridCol w:w="1717"/>
        <w:gridCol w:w="715"/>
        <w:gridCol w:w="2047"/>
      </w:tblGrid>
      <w:tr w:rsidR="000B0CE8" w:rsidTr="000B0CE8">
        <w:trPr>
          <w:trHeight w:val="240"/>
        </w:trPr>
        <w:tc>
          <w:tcPr>
            <w:tcW w:w="835" w:type="dxa"/>
            <w:vMerge w:val="restart"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6" w:type="dxa"/>
            <w:vMerge w:val="restart"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86" w:type="dxa"/>
            <w:vMerge w:val="restart"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22" w:type="dxa"/>
            <w:vMerge w:val="restart"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476" w:type="dxa"/>
            <w:vMerge w:val="restart"/>
            <w:tcBorders>
              <w:top w:val="nil"/>
            </w:tcBorders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94" w:type="dxa"/>
            <w:gridSpan w:val="4"/>
            <w:tcBorders>
              <w:bottom w:val="single" w:sz="4" w:space="0" w:color="auto"/>
            </w:tcBorders>
          </w:tcPr>
          <w:p w:rsidR="000B0CE8" w:rsidRPr="00066823" w:rsidRDefault="000B0CE8" w:rsidP="0006682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0668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Almanac</w:t>
            </w:r>
          </w:p>
        </w:tc>
      </w:tr>
      <w:tr w:rsidR="000B0CE8" w:rsidTr="000B0CE8">
        <w:trPr>
          <w:trHeight w:val="168"/>
        </w:trPr>
        <w:tc>
          <w:tcPr>
            <w:tcW w:w="835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0CE8" w:rsidRPr="009D3EAC" w:rsidRDefault="000B0CE8" w:rsidP="000668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Commencement of E</w:t>
            </w:r>
            <w:r w:rsidR="00F7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F7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Class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23-08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-2023</w:t>
            </w:r>
          </w:p>
        </w:tc>
      </w:tr>
      <w:tr w:rsidR="000B0CE8" w:rsidTr="000B0CE8">
        <w:trPr>
          <w:trHeight w:val="58"/>
        </w:trPr>
        <w:tc>
          <w:tcPr>
            <w:tcW w:w="835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  <w:shd w:val="clear" w:color="auto" w:fill="auto"/>
          </w:tcPr>
          <w:p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auto"/>
            </w:tcBorders>
          </w:tcPr>
          <w:p w:rsidR="000B0CE8" w:rsidRPr="00066823" w:rsidRDefault="000B0CE8" w:rsidP="0006682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day of Instruction for E</w:t>
            </w:r>
            <w:r w:rsidR="00F7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gramStart"/>
            <w:r w:rsidR="00F7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06-12-2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023</w:t>
            </w:r>
          </w:p>
        </w:tc>
      </w:tr>
      <w:tr w:rsidR="007321FA" w:rsidTr="000B0CE8">
        <w:trPr>
          <w:trHeight w:val="204"/>
        </w:trPr>
        <w:tc>
          <w:tcPr>
            <w:tcW w:w="835" w:type="dxa"/>
            <w:vMerge w:val="restart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1FA" w:rsidRDefault="00732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21FA" w:rsidRDefault="00732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C3 </w:t>
            </w:r>
          </w:p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(ME-SH)</w:t>
            </w:r>
          </w:p>
        </w:tc>
        <w:tc>
          <w:tcPr>
            <w:tcW w:w="774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6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80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81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6" w:type="dxa"/>
            <w:shd w:val="clear" w:color="auto" w:fill="auto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321FA" w:rsidRDefault="00835124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7321FA" w:rsidRDefault="007321FA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76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7321FA" w:rsidRPr="000B0CE8" w:rsidRDefault="007321FA" w:rsidP="00DA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 EXAMS DATES</w:t>
            </w:r>
          </w:p>
        </w:tc>
        <w:tc>
          <w:tcPr>
            <w:tcW w:w="2762" w:type="dxa"/>
            <w:gridSpan w:val="2"/>
          </w:tcPr>
          <w:p w:rsidR="007321FA" w:rsidRPr="000B0CE8" w:rsidRDefault="007321FA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ASSIGNMENTS SUBMISSION DATES</w:t>
            </w:r>
          </w:p>
        </w:tc>
      </w:tr>
      <w:tr w:rsidR="005573EF" w:rsidRPr="007321FA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:rsidR="005573EF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5573EF" w:rsidRDefault="005573EF" w:rsidP="005573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0" w:type="dxa"/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1" w:type="dxa"/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6" w:type="dxa"/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573EF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22" w:type="dxa"/>
            <w:vMerge w:val="restart"/>
            <w:shd w:val="clear" w:color="auto" w:fill="auto"/>
            <w:vAlign w:val="center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476" w:type="dxa"/>
            <w:vMerge/>
            <w:shd w:val="clear" w:color="auto" w:fill="auto"/>
          </w:tcPr>
          <w:p w:rsidR="005573EF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MT1</w:t>
            </w:r>
          </w:p>
        </w:tc>
        <w:tc>
          <w:tcPr>
            <w:tcW w:w="1717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22-09-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 &amp;</w:t>
            </w:r>
          </w:p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23-09 - 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A1</w:t>
            </w:r>
          </w:p>
        </w:tc>
        <w:tc>
          <w:tcPr>
            <w:tcW w:w="2047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19-09-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</w:tr>
      <w:tr w:rsidR="005573EF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:rsidR="005573EF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5573EF" w:rsidRDefault="005573EF" w:rsidP="005573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auto"/>
          </w:tcPr>
          <w:p w:rsidR="005573EF" w:rsidRPr="000E765C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1" w:type="dxa"/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6" w:type="dxa"/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2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5573EF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MT2</w:t>
            </w:r>
          </w:p>
        </w:tc>
        <w:tc>
          <w:tcPr>
            <w:tcW w:w="1717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03-11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 &amp;</w:t>
            </w:r>
          </w:p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04-11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  <w:tc>
          <w:tcPr>
            <w:tcW w:w="715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A2</w:t>
            </w:r>
          </w:p>
        </w:tc>
        <w:tc>
          <w:tcPr>
            <w:tcW w:w="2047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31-10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</w:tr>
      <w:tr w:rsidR="005573EF" w:rsidTr="000B0CE8">
        <w:trPr>
          <w:trHeight w:val="244"/>
        </w:trPr>
        <w:tc>
          <w:tcPr>
            <w:tcW w:w="835" w:type="dxa"/>
            <w:vMerge/>
            <w:shd w:val="clear" w:color="auto" w:fill="auto"/>
          </w:tcPr>
          <w:p w:rsidR="005573EF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</w:tcPr>
          <w:p w:rsidR="005573EF" w:rsidRDefault="005573EF" w:rsidP="005573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6" w:type="dxa"/>
            <w:shd w:val="clear" w:color="auto" w:fill="auto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573EF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5573EF" w:rsidRDefault="005573EF" w:rsidP="00557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5573EF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MT3</w:t>
            </w:r>
          </w:p>
        </w:tc>
        <w:tc>
          <w:tcPr>
            <w:tcW w:w="1717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07-12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 &amp;</w:t>
            </w:r>
          </w:p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08-12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  <w:tc>
          <w:tcPr>
            <w:tcW w:w="715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A3</w:t>
            </w:r>
          </w:p>
        </w:tc>
        <w:tc>
          <w:tcPr>
            <w:tcW w:w="2047" w:type="dxa"/>
          </w:tcPr>
          <w:p w:rsidR="005573EF" w:rsidRPr="000B0CE8" w:rsidRDefault="005573EF" w:rsidP="0055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04-12</w:t>
            </w: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</w:tr>
      <w:tr w:rsidR="000B0CE8" w:rsidRPr="00066823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:rsidR="000B0CE8" w:rsidRPr="00066823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gridSpan w:val="7"/>
            <w:shd w:val="clear" w:color="auto" w:fill="auto"/>
          </w:tcPr>
          <w:p w:rsidR="000B0CE8" w:rsidRPr="00066823" w:rsidRDefault="000B0CE8" w:rsidP="00824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476" w:type="dxa"/>
            <w:vMerge/>
            <w:shd w:val="clear" w:color="auto" w:fill="auto"/>
          </w:tcPr>
          <w:p w:rsidR="000B0CE8" w:rsidRPr="00066823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0CE8" w:rsidRDefault="000B0CE8" w:rsidP="0006682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B0CE8" w:rsidRPr="007D0E1B" w:rsidRDefault="000B0CE8" w:rsidP="007D0E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Activities Day of the Department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ADD</w:t>
            </w: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by ME department: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Every week 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FRIDAY AFTERNOON</w:t>
            </w: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proofErr w:type="gramStart"/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 pm – 5.00 pm)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345F57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:rsidR="00345F57" w:rsidRDefault="0034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5F57" w:rsidRDefault="00345F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:rsidR="00345F57" w:rsidRDefault="00345F57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345F57" w:rsidRDefault="00345F57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:rsidR="00345F57" w:rsidRDefault="00345F57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345F57" w:rsidRDefault="00345F57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345F57" w:rsidRDefault="00345F57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522" w:type="dxa"/>
            <w:vMerge w:val="restart"/>
            <w:shd w:val="clear" w:color="auto" w:fill="auto"/>
            <w:vAlign w:val="center"/>
          </w:tcPr>
          <w:p w:rsidR="00345F57" w:rsidRDefault="00345F57" w:rsidP="00824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476" w:type="dxa"/>
            <w:vMerge/>
            <w:shd w:val="clear" w:color="auto" w:fill="auto"/>
          </w:tcPr>
          <w:p w:rsidR="00345F57" w:rsidRDefault="0034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45F57" w:rsidRDefault="00345F57"/>
        </w:tc>
      </w:tr>
      <w:tr w:rsidR="00345F57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:rsidR="00345F57" w:rsidRDefault="0034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5F57" w:rsidRDefault="00345F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6" w:type="dxa"/>
            <w:vMerge/>
            <w:shd w:val="clear" w:color="auto" w:fill="auto"/>
            <w:vAlign w:val="center"/>
          </w:tcPr>
          <w:p w:rsidR="00345F57" w:rsidRDefault="0034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345F57" w:rsidRDefault="0034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345F57" w:rsidRDefault="00345F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45F57" w:rsidRDefault="00345F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345F57" w:rsidRDefault="0034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345F57" w:rsidRDefault="0034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345F57" w:rsidRDefault="00345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45F57" w:rsidRDefault="00345F57"/>
        </w:tc>
      </w:tr>
      <w:tr w:rsidR="007321FA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7321FA" w:rsidRDefault="00732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bottom w:val="nil"/>
            </w:tcBorders>
            <w:shd w:val="clear" w:color="auto" w:fill="auto"/>
          </w:tcPr>
          <w:p w:rsidR="007321FA" w:rsidRDefault="0073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FA" w:rsidRDefault="007321FA"/>
        </w:tc>
      </w:tr>
    </w:tbl>
    <w:p w:rsidR="008F26D7" w:rsidRDefault="009D3E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90"/>
        <w:gridCol w:w="3150"/>
        <w:gridCol w:w="702"/>
        <w:gridCol w:w="1188"/>
        <w:gridCol w:w="4320"/>
      </w:tblGrid>
      <w:tr w:rsidR="00605718" w:rsidRPr="00CA1A7C" w:rsidTr="005262AE">
        <w:trPr>
          <w:trHeight w:val="593"/>
        </w:trPr>
        <w:tc>
          <w:tcPr>
            <w:tcW w:w="648" w:type="dxa"/>
          </w:tcPr>
          <w:p w:rsidR="00605718" w:rsidRPr="00CA1A7C" w:rsidRDefault="00605718" w:rsidP="0052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05718" w:rsidRPr="00CA1A7C" w:rsidRDefault="00605718" w:rsidP="0052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150" w:type="dxa"/>
            <w:vAlign w:val="center"/>
          </w:tcPr>
          <w:p w:rsidR="00605718" w:rsidRPr="00CA1A7C" w:rsidRDefault="00605718" w:rsidP="0052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702" w:type="dxa"/>
            <w:vAlign w:val="center"/>
          </w:tcPr>
          <w:p w:rsidR="00605718" w:rsidRPr="00CA1A7C" w:rsidRDefault="00605718" w:rsidP="0052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L-T-P</w:t>
            </w:r>
          </w:p>
        </w:tc>
        <w:tc>
          <w:tcPr>
            <w:tcW w:w="1188" w:type="dxa"/>
            <w:vAlign w:val="center"/>
          </w:tcPr>
          <w:p w:rsidR="00605718" w:rsidRPr="00CA1A7C" w:rsidRDefault="00605718" w:rsidP="0052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 CONTACT HOURS</w:t>
            </w:r>
          </w:p>
        </w:tc>
        <w:tc>
          <w:tcPr>
            <w:tcW w:w="4320" w:type="dxa"/>
            <w:vAlign w:val="center"/>
          </w:tcPr>
          <w:p w:rsidR="00605718" w:rsidRPr="00CA1A7C" w:rsidRDefault="00605718" w:rsidP="0052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</w:t>
            </w:r>
          </w:p>
        </w:tc>
      </w:tr>
      <w:tr w:rsidR="00605718" w:rsidRPr="00CA1A7C" w:rsidTr="005262AE">
        <w:tc>
          <w:tcPr>
            <w:tcW w:w="648" w:type="dxa"/>
            <w:vAlign w:val="center"/>
          </w:tcPr>
          <w:p w:rsidR="00605718" w:rsidRPr="00CA1A7C" w:rsidRDefault="00605718" w:rsidP="00526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ME3101</w:t>
            </w:r>
          </w:p>
        </w:tc>
        <w:tc>
          <w:tcPr>
            <w:tcW w:w="315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Applied Thermodynamics </w:t>
            </w:r>
          </w:p>
        </w:tc>
        <w:tc>
          <w:tcPr>
            <w:tcW w:w="702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3-1-0</w:t>
            </w:r>
          </w:p>
        </w:tc>
        <w:tc>
          <w:tcPr>
            <w:tcW w:w="1188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2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Mr. Sana Kumar (C1, C2, C3)</w:t>
            </w:r>
          </w:p>
        </w:tc>
      </w:tr>
      <w:tr w:rsidR="00605718" w:rsidRPr="00CA1A7C" w:rsidTr="005262AE">
        <w:tc>
          <w:tcPr>
            <w:tcW w:w="648" w:type="dxa"/>
            <w:vAlign w:val="center"/>
          </w:tcPr>
          <w:p w:rsidR="00605718" w:rsidRPr="00CA1A7C" w:rsidRDefault="00605718" w:rsidP="00526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ME3102</w:t>
            </w:r>
          </w:p>
        </w:tc>
        <w:tc>
          <w:tcPr>
            <w:tcW w:w="315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Dynamics of Machinery </w:t>
            </w:r>
          </w:p>
        </w:tc>
        <w:tc>
          <w:tcPr>
            <w:tcW w:w="702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3-1-0</w:t>
            </w:r>
          </w:p>
        </w:tc>
        <w:tc>
          <w:tcPr>
            <w:tcW w:w="1188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2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Mr. Charan Reddy (C1, C2, C3)</w:t>
            </w:r>
          </w:p>
        </w:tc>
      </w:tr>
      <w:tr w:rsidR="00605718" w:rsidRPr="00CA1A7C" w:rsidTr="005262AE">
        <w:tc>
          <w:tcPr>
            <w:tcW w:w="648" w:type="dxa"/>
            <w:vAlign w:val="center"/>
          </w:tcPr>
          <w:p w:rsidR="00605718" w:rsidRPr="00CA1A7C" w:rsidRDefault="00605718" w:rsidP="00526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9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ME3103</w:t>
            </w:r>
          </w:p>
        </w:tc>
        <w:tc>
          <w:tcPr>
            <w:tcW w:w="315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Design of Machine Members </w:t>
            </w:r>
          </w:p>
        </w:tc>
        <w:tc>
          <w:tcPr>
            <w:tcW w:w="702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3-1-0</w:t>
            </w:r>
          </w:p>
        </w:tc>
        <w:tc>
          <w:tcPr>
            <w:tcW w:w="1188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2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Mr. Tirupathi (C</w:t>
            </w:r>
            <w:proofErr w:type="gramStart"/>
            <w:r w:rsidRPr="00BA6A11">
              <w:rPr>
                <w:color w:val="000000" w:themeColor="text1"/>
                <w:sz w:val="18"/>
                <w:szCs w:val="18"/>
              </w:rPr>
              <w:t>1,C</w:t>
            </w:r>
            <w:proofErr w:type="gramEnd"/>
            <w:r w:rsidRPr="00BA6A11">
              <w:rPr>
                <w:color w:val="000000" w:themeColor="text1"/>
                <w:sz w:val="18"/>
                <w:szCs w:val="18"/>
              </w:rPr>
              <w:t>2, C3)</w:t>
            </w:r>
          </w:p>
        </w:tc>
      </w:tr>
      <w:tr w:rsidR="00605718" w:rsidRPr="00CA1A7C" w:rsidTr="005262AE">
        <w:tc>
          <w:tcPr>
            <w:tcW w:w="648" w:type="dxa"/>
            <w:vAlign w:val="center"/>
          </w:tcPr>
          <w:p w:rsidR="00605718" w:rsidRPr="00CA1A7C" w:rsidRDefault="00605718" w:rsidP="00526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ME3111</w:t>
            </w:r>
          </w:p>
        </w:tc>
        <w:tc>
          <w:tcPr>
            <w:tcW w:w="315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Professional Elective-1(Internal Combustion </w:t>
            </w:r>
            <w:proofErr w:type="gramStart"/>
            <w:r w:rsidRPr="00BA6A11">
              <w:rPr>
                <w:color w:val="000000" w:themeColor="text1"/>
                <w:sz w:val="18"/>
                <w:szCs w:val="18"/>
              </w:rPr>
              <w:t>Engines )</w:t>
            </w:r>
            <w:proofErr w:type="gramEnd"/>
          </w:p>
        </w:tc>
        <w:tc>
          <w:tcPr>
            <w:tcW w:w="702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3-0-0</w:t>
            </w:r>
          </w:p>
        </w:tc>
        <w:tc>
          <w:tcPr>
            <w:tcW w:w="1188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2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BA6A11">
              <w:rPr>
                <w:color w:val="000000" w:themeColor="text1"/>
                <w:sz w:val="18"/>
                <w:szCs w:val="18"/>
              </w:rPr>
              <w:t>Siddaiah</w:t>
            </w:r>
            <w:proofErr w:type="spellEnd"/>
            <w:r w:rsidRPr="00BA6A11">
              <w:rPr>
                <w:color w:val="000000" w:themeColor="text1"/>
                <w:sz w:val="18"/>
                <w:szCs w:val="18"/>
              </w:rPr>
              <w:t xml:space="preserve"> (C1, C2, C3)</w:t>
            </w:r>
          </w:p>
        </w:tc>
      </w:tr>
      <w:tr w:rsidR="00605718" w:rsidRPr="00CA1A7C" w:rsidTr="005262AE">
        <w:tc>
          <w:tcPr>
            <w:tcW w:w="648" w:type="dxa"/>
            <w:vAlign w:val="center"/>
          </w:tcPr>
          <w:p w:rsidR="00605718" w:rsidRPr="00CA1A7C" w:rsidRDefault="00605718" w:rsidP="00526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9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ME3121</w:t>
            </w:r>
          </w:p>
        </w:tc>
        <w:tc>
          <w:tcPr>
            <w:tcW w:w="315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Professional Elective-2 (Non</w:t>
            </w:r>
            <w:r w:rsidR="007321FA">
              <w:rPr>
                <w:color w:val="000000" w:themeColor="text1"/>
                <w:sz w:val="18"/>
                <w:szCs w:val="18"/>
              </w:rPr>
              <w:t>-</w:t>
            </w:r>
            <w:r w:rsidRPr="00BA6A11">
              <w:rPr>
                <w:color w:val="000000" w:themeColor="text1"/>
                <w:sz w:val="18"/>
                <w:szCs w:val="18"/>
              </w:rPr>
              <w:t xml:space="preserve">Traditional Manufacturing </w:t>
            </w:r>
            <w:proofErr w:type="gramStart"/>
            <w:r w:rsidRPr="00BA6A11">
              <w:rPr>
                <w:color w:val="000000" w:themeColor="text1"/>
                <w:sz w:val="18"/>
                <w:szCs w:val="18"/>
              </w:rPr>
              <w:t>Process )</w:t>
            </w:r>
            <w:proofErr w:type="gramEnd"/>
          </w:p>
        </w:tc>
        <w:tc>
          <w:tcPr>
            <w:tcW w:w="702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3-0-0</w:t>
            </w:r>
          </w:p>
        </w:tc>
        <w:tc>
          <w:tcPr>
            <w:tcW w:w="1188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2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BA6A11">
              <w:rPr>
                <w:color w:val="000000" w:themeColor="text1"/>
                <w:sz w:val="18"/>
                <w:szCs w:val="18"/>
              </w:rPr>
              <w:t>Jakirahmed</w:t>
            </w:r>
            <w:proofErr w:type="spellEnd"/>
            <w:r w:rsidRPr="00BA6A11">
              <w:rPr>
                <w:color w:val="000000" w:themeColor="text1"/>
                <w:sz w:val="18"/>
                <w:szCs w:val="18"/>
              </w:rPr>
              <w:t xml:space="preserve"> Md </w:t>
            </w:r>
            <w:proofErr w:type="gramStart"/>
            <w:r w:rsidRPr="00BA6A11">
              <w:rPr>
                <w:color w:val="000000" w:themeColor="text1"/>
                <w:sz w:val="18"/>
                <w:szCs w:val="18"/>
              </w:rPr>
              <w:t>( C</w:t>
            </w:r>
            <w:proofErr w:type="gramEnd"/>
            <w:r w:rsidRPr="00BA6A11">
              <w:rPr>
                <w:color w:val="000000" w:themeColor="text1"/>
                <w:sz w:val="18"/>
                <w:szCs w:val="18"/>
              </w:rPr>
              <w:t>1, C2, C3)</w:t>
            </w:r>
          </w:p>
        </w:tc>
      </w:tr>
      <w:tr w:rsidR="00605718" w:rsidRPr="00CA1A7C" w:rsidTr="005262AE">
        <w:tc>
          <w:tcPr>
            <w:tcW w:w="648" w:type="dxa"/>
            <w:vAlign w:val="center"/>
          </w:tcPr>
          <w:p w:rsidR="00605718" w:rsidRPr="00CA1A7C" w:rsidRDefault="00605718" w:rsidP="00526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ME3701</w:t>
            </w:r>
          </w:p>
        </w:tc>
        <w:tc>
          <w:tcPr>
            <w:tcW w:w="315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Applied Thermodynamics Lab </w:t>
            </w:r>
          </w:p>
        </w:tc>
        <w:tc>
          <w:tcPr>
            <w:tcW w:w="702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0-0-2</w:t>
            </w:r>
          </w:p>
        </w:tc>
        <w:tc>
          <w:tcPr>
            <w:tcW w:w="1188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2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Mr. Sana Kumar (C1, C2B1), Mr. </w:t>
            </w:r>
            <w:proofErr w:type="spellStart"/>
            <w:r w:rsidRPr="00BA6A11">
              <w:rPr>
                <w:color w:val="000000" w:themeColor="text1"/>
                <w:sz w:val="18"/>
                <w:szCs w:val="18"/>
              </w:rPr>
              <w:t>Siddaiah</w:t>
            </w:r>
            <w:proofErr w:type="spellEnd"/>
            <w:r w:rsidRPr="00BA6A11">
              <w:rPr>
                <w:color w:val="000000" w:themeColor="text1"/>
                <w:sz w:val="18"/>
                <w:szCs w:val="18"/>
              </w:rPr>
              <w:t xml:space="preserve"> (C2B2, C3)</w:t>
            </w:r>
          </w:p>
        </w:tc>
      </w:tr>
      <w:tr w:rsidR="00605718" w:rsidRPr="00CA1A7C" w:rsidTr="005262AE">
        <w:tc>
          <w:tcPr>
            <w:tcW w:w="648" w:type="dxa"/>
            <w:vAlign w:val="center"/>
          </w:tcPr>
          <w:p w:rsidR="00605718" w:rsidRPr="00CA1A7C" w:rsidRDefault="00605718" w:rsidP="00526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99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ME3702 </w:t>
            </w:r>
          </w:p>
        </w:tc>
        <w:tc>
          <w:tcPr>
            <w:tcW w:w="315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Theory of Machines Lab </w:t>
            </w:r>
          </w:p>
        </w:tc>
        <w:tc>
          <w:tcPr>
            <w:tcW w:w="702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0-0-2</w:t>
            </w:r>
          </w:p>
        </w:tc>
        <w:tc>
          <w:tcPr>
            <w:tcW w:w="1188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2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Mr. Tirupathi (C</w:t>
            </w:r>
            <w:proofErr w:type="gramStart"/>
            <w:r w:rsidRPr="00BA6A11">
              <w:rPr>
                <w:color w:val="000000" w:themeColor="text1"/>
                <w:sz w:val="18"/>
                <w:szCs w:val="18"/>
              </w:rPr>
              <w:t>1,C</w:t>
            </w:r>
            <w:proofErr w:type="gramEnd"/>
            <w:r w:rsidRPr="00BA6A11">
              <w:rPr>
                <w:color w:val="000000" w:themeColor="text1"/>
                <w:sz w:val="18"/>
                <w:szCs w:val="18"/>
              </w:rPr>
              <w:t>2B1); Dr. Tirupathi (C2B2,C3)</w:t>
            </w:r>
          </w:p>
        </w:tc>
      </w:tr>
      <w:tr w:rsidR="00605718" w:rsidRPr="00CA1A7C" w:rsidTr="005262AE">
        <w:tc>
          <w:tcPr>
            <w:tcW w:w="648" w:type="dxa"/>
            <w:vAlign w:val="center"/>
          </w:tcPr>
          <w:p w:rsidR="00605718" w:rsidRPr="00CA1A7C" w:rsidRDefault="00605718" w:rsidP="00526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A1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9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ME3703 </w:t>
            </w:r>
          </w:p>
        </w:tc>
        <w:tc>
          <w:tcPr>
            <w:tcW w:w="315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Computer Aided Machine Drawing Practice </w:t>
            </w:r>
          </w:p>
        </w:tc>
        <w:tc>
          <w:tcPr>
            <w:tcW w:w="702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0-0-3</w:t>
            </w:r>
          </w:p>
        </w:tc>
        <w:tc>
          <w:tcPr>
            <w:tcW w:w="1188" w:type="dxa"/>
            <w:vAlign w:val="center"/>
          </w:tcPr>
          <w:p w:rsidR="00605718" w:rsidRPr="00BA6A11" w:rsidRDefault="00605718" w:rsidP="005262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320" w:type="dxa"/>
            <w:vAlign w:val="bottom"/>
          </w:tcPr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>Mr. A Charan Reddy (C1); Mr. Ravi Kumar (C2);</w:t>
            </w:r>
          </w:p>
          <w:p w:rsidR="00605718" w:rsidRPr="00BA6A11" w:rsidRDefault="00605718" w:rsidP="005262AE">
            <w:pPr>
              <w:rPr>
                <w:color w:val="000000" w:themeColor="text1"/>
                <w:sz w:val="18"/>
                <w:szCs w:val="18"/>
              </w:rPr>
            </w:pPr>
            <w:r w:rsidRPr="00BA6A11">
              <w:rPr>
                <w:color w:val="000000" w:themeColor="text1"/>
                <w:sz w:val="18"/>
                <w:szCs w:val="18"/>
              </w:rPr>
              <w:t xml:space="preserve">Mr. </w:t>
            </w:r>
            <w:proofErr w:type="spellStart"/>
            <w:r w:rsidRPr="00BA6A11">
              <w:rPr>
                <w:color w:val="000000" w:themeColor="text1"/>
                <w:sz w:val="18"/>
                <w:szCs w:val="18"/>
              </w:rPr>
              <w:t>Anpat</w:t>
            </w:r>
            <w:proofErr w:type="spellEnd"/>
            <w:r w:rsidRPr="00BA6A11">
              <w:rPr>
                <w:color w:val="000000" w:themeColor="text1"/>
                <w:sz w:val="18"/>
                <w:szCs w:val="18"/>
              </w:rPr>
              <w:t xml:space="preserve"> Rahul (C3)</w:t>
            </w:r>
          </w:p>
        </w:tc>
      </w:tr>
    </w:tbl>
    <w:p w:rsidR="008F26D7" w:rsidRDefault="008F26D7">
      <w:pPr>
        <w:spacing w:after="0"/>
      </w:pPr>
    </w:p>
    <w:p w:rsidR="008F26D7" w:rsidRDefault="0000000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 1. X is the tutorial part of the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Engg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Workshop. </w:t>
      </w:r>
    </w:p>
    <w:p w:rsidR="008F26D7" w:rsidRDefault="0000000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2. X1, Y1 &amp; Z1 stand for Batch 1 and X2, Y2 &amp; Z2 stand for Batch 2 of each class. </w:t>
      </w:r>
    </w:p>
    <w:p w:rsidR="008F26D7" w:rsidRDefault="00000000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E101A"/>
          <w:sz w:val="20"/>
          <w:szCs w:val="20"/>
        </w:rPr>
        <w:t xml:space="preserve">           </w:t>
      </w:r>
      <w:r w:rsidRPr="00066823">
        <w:rPr>
          <w:rFonts w:ascii="Times New Roman" w:eastAsia="Times New Roman" w:hAnsi="Times New Roman" w:cs="Times New Roman"/>
          <w:b/>
          <w:color w:val="0E101A"/>
          <w:sz w:val="20"/>
          <w:szCs w:val="20"/>
        </w:rPr>
        <w:t>3. Leisure hours are made as library hours; students can visit the library to enhance their knowledge. </w:t>
      </w:r>
      <w:r w:rsidRPr="00066823">
        <w:rPr>
          <w:sz w:val="20"/>
          <w:szCs w:val="20"/>
        </w:rPr>
        <w:tab/>
      </w:r>
    </w:p>
    <w:p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tbl>
      <w:tblPr>
        <w:tblStyle w:val="a0"/>
        <w:tblpPr w:leftFromText="180" w:rightFromText="180" w:vertAnchor="text" w:horzAnchor="margin" w:tblpXSpec="center" w:tblpY="95"/>
        <w:tblW w:w="4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3554"/>
      </w:tblGrid>
      <w:tr w:rsidR="007D0E1B" w:rsidTr="007D0E1B">
        <w:trPr>
          <w:trHeight w:val="194"/>
        </w:trPr>
        <w:tc>
          <w:tcPr>
            <w:tcW w:w="1119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Slots</w:t>
            </w:r>
          </w:p>
        </w:tc>
        <w:tc>
          <w:tcPr>
            <w:tcW w:w="3554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Timings</w:t>
            </w:r>
          </w:p>
        </w:tc>
      </w:tr>
      <w:tr w:rsidR="007D0E1B" w:rsidTr="007D0E1B">
        <w:trPr>
          <w:trHeight w:val="194"/>
        </w:trPr>
        <w:tc>
          <w:tcPr>
            <w:tcW w:w="1119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3554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09:00 AM to 09:55 AM</w:t>
            </w:r>
          </w:p>
        </w:tc>
      </w:tr>
      <w:tr w:rsidR="007D0E1B" w:rsidTr="007D0E1B">
        <w:trPr>
          <w:trHeight w:val="194"/>
        </w:trPr>
        <w:tc>
          <w:tcPr>
            <w:tcW w:w="1119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3554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10:00 AM to 10:55 AM</w:t>
            </w:r>
          </w:p>
        </w:tc>
      </w:tr>
      <w:tr w:rsidR="007D0E1B" w:rsidTr="007D0E1B">
        <w:trPr>
          <w:trHeight w:val="194"/>
        </w:trPr>
        <w:tc>
          <w:tcPr>
            <w:tcW w:w="1119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3554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11:00 AM to 11:55 AM</w:t>
            </w:r>
          </w:p>
        </w:tc>
      </w:tr>
      <w:tr w:rsidR="007D0E1B" w:rsidTr="007D0E1B">
        <w:trPr>
          <w:trHeight w:val="194"/>
        </w:trPr>
        <w:tc>
          <w:tcPr>
            <w:tcW w:w="1119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3554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12:00 PM to 12:55 PM</w:t>
            </w:r>
          </w:p>
        </w:tc>
      </w:tr>
      <w:tr w:rsidR="007D0E1B" w:rsidTr="007D0E1B">
        <w:trPr>
          <w:trHeight w:val="194"/>
        </w:trPr>
        <w:tc>
          <w:tcPr>
            <w:tcW w:w="4673" w:type="dxa"/>
            <w:gridSpan w:val="2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</w:p>
        </w:tc>
      </w:tr>
      <w:tr w:rsidR="007D0E1B" w:rsidTr="007D0E1B">
        <w:trPr>
          <w:trHeight w:val="194"/>
        </w:trPr>
        <w:tc>
          <w:tcPr>
            <w:tcW w:w="1119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3554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2.00 PM to 2:55 PM</w:t>
            </w:r>
          </w:p>
        </w:tc>
      </w:tr>
      <w:tr w:rsidR="007D0E1B" w:rsidTr="007D0E1B">
        <w:trPr>
          <w:trHeight w:val="194"/>
        </w:trPr>
        <w:tc>
          <w:tcPr>
            <w:tcW w:w="1119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3554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3.00 PM to 3:55 PM</w:t>
            </w:r>
          </w:p>
        </w:tc>
      </w:tr>
      <w:tr w:rsidR="007D0E1B" w:rsidTr="007D0E1B">
        <w:trPr>
          <w:trHeight w:val="194"/>
        </w:trPr>
        <w:tc>
          <w:tcPr>
            <w:tcW w:w="1119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3554" w:type="dxa"/>
            <w:shd w:val="clear" w:color="auto" w:fill="auto"/>
          </w:tcPr>
          <w:p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4.00 PM to 4:55 PM</w:t>
            </w:r>
          </w:p>
        </w:tc>
      </w:tr>
    </w:tbl>
    <w:p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0F20" w:rsidRPr="007D0E1B" w:rsidRDefault="00066823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 of Activities </w:t>
      </w:r>
      <w:r w:rsidR="00CC53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be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onducted on ADD by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>ME department</w:t>
      </w:r>
    </w:p>
    <w:tbl>
      <w:tblPr>
        <w:tblStyle w:val="TableGrid"/>
        <w:tblpPr w:leftFromText="180" w:rightFromText="180" w:horzAnchor="margin" w:tblpY="3168"/>
        <w:tblW w:w="20451" w:type="dxa"/>
        <w:tblLayout w:type="fixed"/>
        <w:tblLook w:val="04A0" w:firstRow="1" w:lastRow="0" w:firstColumn="1" w:lastColumn="0" w:noHBand="0" w:noVBand="1"/>
      </w:tblPr>
      <w:tblGrid>
        <w:gridCol w:w="1129"/>
        <w:gridCol w:w="9661"/>
        <w:gridCol w:w="9661"/>
      </w:tblGrid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Mana RGUKT Mana </w:t>
            </w:r>
            <w:proofErr w:type="spellStart"/>
            <w:r w:rsidRPr="003728DC">
              <w:rPr>
                <w:rFonts w:ascii="Times New Roman" w:hAnsi="Times New Roman" w:cs="Times New Roman"/>
                <w:color w:val="000000"/>
              </w:rPr>
              <w:t>Badhyatha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event at department of Mechanical Engineering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Week-2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Talk on </w:t>
            </w:r>
            <w:proofErr w:type="spellStart"/>
            <w:r w:rsidRPr="003728DC">
              <w:rPr>
                <w:rFonts w:ascii="Times New Roman" w:hAnsi="Times New Roman" w:cs="Times New Roman"/>
                <w:color w:val="000000"/>
              </w:rPr>
              <w:t>Self discipline</w:t>
            </w:r>
            <w:proofErr w:type="spellEnd"/>
            <w:r w:rsidRPr="003728DC">
              <w:rPr>
                <w:rFonts w:ascii="Times New Roman" w:hAnsi="Times New Roman" w:cs="Times New Roman"/>
                <w:color w:val="000000"/>
              </w:rPr>
              <w:t xml:space="preserve"> and ethics 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Week-3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Skill improvement: AutoCAD Training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Week-4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Alumni Talk on Career opportunities in Mechanical Engineering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Week-5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Talk on </w:t>
            </w:r>
            <w:r w:rsidRPr="003728DC">
              <w:rPr>
                <w:rFonts w:ascii="Times New Roman" w:hAnsi="Times New Roman" w:cs="Times New Roman"/>
                <w:color w:val="000000"/>
              </w:rPr>
              <w:t xml:space="preserve">Systematic research </w:t>
            </w:r>
            <w:proofErr w:type="spellStart"/>
            <w:r w:rsidRPr="003728DC">
              <w:rPr>
                <w:rFonts w:ascii="Times New Roman" w:hAnsi="Times New Roman" w:cs="Times New Roman"/>
                <w:color w:val="000000"/>
              </w:rPr>
              <w:t>apporach</w:t>
            </w:r>
            <w:proofErr w:type="spellEnd"/>
            <w:r w:rsidRPr="003728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Week-6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Talk on </w:t>
            </w:r>
            <w:r w:rsidRPr="003728DC">
              <w:rPr>
                <w:rFonts w:ascii="Times New Roman" w:hAnsi="Times New Roman" w:cs="Times New Roman"/>
                <w:color w:val="000000"/>
              </w:rPr>
              <w:t xml:space="preserve">21st century Industry requirements 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Week-7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Discussion on Hybrid Vehicle 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Week-8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Alumni Talk on Competitive exam preparation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Week-9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Webinar on C</w:t>
            </w:r>
            <w:r>
              <w:rPr>
                <w:rFonts w:ascii="Times New Roman" w:hAnsi="Times New Roman" w:cs="Times New Roman"/>
                <w:color w:val="000000"/>
              </w:rPr>
              <w:t>omputational Fluid dynamics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Week-10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Workshop on 3D modeling usi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728DC">
              <w:rPr>
                <w:rFonts w:ascii="Times New Roman" w:hAnsi="Times New Roman" w:cs="Times New Roman"/>
                <w:color w:val="000000"/>
              </w:rPr>
              <w:t xml:space="preserve">g </w:t>
            </w:r>
            <w:proofErr w:type="spellStart"/>
            <w:r w:rsidRPr="003728DC">
              <w:rPr>
                <w:rFonts w:ascii="Times New Roman" w:hAnsi="Times New Roman" w:cs="Times New Roman"/>
                <w:color w:val="000000"/>
              </w:rPr>
              <w:t>Solidworks</w:t>
            </w:r>
            <w:proofErr w:type="spellEnd"/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Week-11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Expert talk on idea to product.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Week-12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Industrial visit 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Week-13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CAM using Autodesk Fusion 360</w:t>
            </w:r>
          </w:p>
        </w:tc>
        <w:tc>
          <w:tcPr>
            <w:tcW w:w="9661" w:type="dxa"/>
          </w:tcPr>
          <w:p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Tr="00886342">
        <w:trPr>
          <w:trHeight w:val="397"/>
        </w:trPr>
        <w:tc>
          <w:tcPr>
            <w:tcW w:w="1129" w:type="dxa"/>
            <w:vAlign w:val="center"/>
          </w:tcPr>
          <w:p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Week-14</w:t>
            </w:r>
          </w:p>
        </w:tc>
        <w:tc>
          <w:tcPr>
            <w:tcW w:w="9661" w:type="dxa"/>
            <w:vAlign w:val="bottom"/>
          </w:tcPr>
          <w:p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Seminar on IoT</w:t>
            </w:r>
          </w:p>
        </w:tc>
        <w:tc>
          <w:tcPr>
            <w:tcW w:w="9661" w:type="dxa"/>
          </w:tcPr>
          <w:p w:rsidR="00487851" w:rsidRDefault="00487851" w:rsidP="00487851">
            <w:pPr>
              <w:jc w:val="both"/>
            </w:pPr>
          </w:p>
        </w:tc>
      </w:tr>
    </w:tbl>
    <w:p w:rsidR="00066823" w:rsidRDefault="00066823" w:rsidP="00066823">
      <w:pPr>
        <w:spacing w:after="0"/>
      </w:pPr>
      <w:bookmarkStart w:id="0" w:name="_gjdgxs" w:colFirst="0" w:colLast="0"/>
      <w:bookmarkEnd w:id="0"/>
    </w:p>
    <w:p w:rsidR="00066823" w:rsidRDefault="00066823">
      <w:pPr>
        <w:spacing w:after="0"/>
      </w:pPr>
    </w:p>
    <w:p w:rsidR="00066823" w:rsidRDefault="00066823">
      <w:pPr>
        <w:spacing w:after="0"/>
      </w:pPr>
    </w:p>
    <w:p w:rsidR="00066823" w:rsidRDefault="00066823">
      <w:pPr>
        <w:spacing w:after="0"/>
      </w:pPr>
    </w:p>
    <w:p w:rsidR="00066823" w:rsidRDefault="00066823">
      <w:pPr>
        <w:spacing w:after="0"/>
      </w:pPr>
    </w:p>
    <w:tbl>
      <w:tblPr>
        <w:tblStyle w:val="TableGrid"/>
        <w:tblpPr w:leftFromText="180" w:rightFromText="180" w:vertAnchor="text" w:horzAnchor="margin" w:tblpY="1777"/>
        <w:tblW w:w="1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151"/>
        <w:gridCol w:w="3188"/>
        <w:gridCol w:w="3204"/>
      </w:tblGrid>
      <w:tr w:rsidR="00FC1519" w:rsidTr="009F60F3">
        <w:trPr>
          <w:trHeight w:val="1174"/>
        </w:trPr>
        <w:tc>
          <w:tcPr>
            <w:tcW w:w="2669" w:type="dxa"/>
          </w:tcPr>
          <w:p w:rsidR="00FC1519" w:rsidRDefault="00FC1519" w:rsidP="0081507B">
            <w:pPr>
              <w:jc w:val="center"/>
            </w:pPr>
            <w:r>
              <w:t>Mrs. Lalitha P</w:t>
            </w:r>
          </w:p>
          <w:p w:rsidR="00FC1519" w:rsidRDefault="00FC1519" w:rsidP="0081507B">
            <w:pPr>
              <w:jc w:val="center"/>
            </w:pPr>
            <w:r>
              <w:t>Faculty I/c,</w:t>
            </w:r>
          </w:p>
          <w:p w:rsidR="00FC1519" w:rsidRDefault="00FC1519" w:rsidP="0081507B">
            <w:pPr>
              <w:jc w:val="center"/>
            </w:pPr>
            <w:r>
              <w:t>Dept. Timetables Coordinator</w:t>
            </w:r>
          </w:p>
          <w:p w:rsidR="00FC1519" w:rsidRDefault="00FC1519" w:rsidP="0081507B">
            <w:pPr>
              <w:jc w:val="center"/>
            </w:pPr>
          </w:p>
        </w:tc>
        <w:tc>
          <w:tcPr>
            <w:tcW w:w="2151" w:type="dxa"/>
          </w:tcPr>
          <w:p w:rsidR="00FC1519" w:rsidRDefault="00FC1519" w:rsidP="0081507B">
            <w:pPr>
              <w:jc w:val="center"/>
            </w:pPr>
            <w:r>
              <w:t>Mr. B. Bhavsingh</w:t>
            </w:r>
          </w:p>
          <w:p w:rsidR="00FC1519" w:rsidRDefault="00FC1519" w:rsidP="0081507B">
            <w:pPr>
              <w:jc w:val="center"/>
            </w:pPr>
            <w:r>
              <w:t>Faculty I/c,</w:t>
            </w:r>
          </w:p>
          <w:p w:rsidR="00FC1519" w:rsidRDefault="00FC1519" w:rsidP="0081507B">
            <w:pPr>
              <w:jc w:val="center"/>
            </w:pPr>
            <w:r>
              <w:t>Overall Timetables</w:t>
            </w:r>
          </w:p>
          <w:p w:rsidR="00FC1519" w:rsidRDefault="00FC1519" w:rsidP="0081507B">
            <w:pPr>
              <w:jc w:val="center"/>
            </w:pPr>
          </w:p>
        </w:tc>
        <w:tc>
          <w:tcPr>
            <w:tcW w:w="3188" w:type="dxa"/>
          </w:tcPr>
          <w:p w:rsidR="00FC1519" w:rsidRDefault="00FC1519" w:rsidP="009F60F3">
            <w:r>
              <w:t xml:space="preserve">Mr. </w:t>
            </w:r>
            <w:proofErr w:type="spellStart"/>
            <w:r>
              <w:t>Anpat</w:t>
            </w:r>
            <w:proofErr w:type="spellEnd"/>
            <w:r>
              <w:t xml:space="preserve"> Rahul </w:t>
            </w:r>
            <w:proofErr w:type="spellStart"/>
            <w:r w:rsidR="009F60F3">
              <w:t>M</w:t>
            </w:r>
            <w:r>
              <w:t>achindra</w:t>
            </w:r>
            <w:proofErr w:type="spellEnd"/>
          </w:p>
          <w:p w:rsidR="00FC1519" w:rsidRDefault="00FC1519" w:rsidP="0081507B">
            <w:pPr>
              <w:jc w:val="center"/>
            </w:pPr>
            <w:proofErr w:type="spellStart"/>
            <w:r>
              <w:t>HoD</w:t>
            </w:r>
            <w:proofErr w:type="spellEnd"/>
            <w:r>
              <w:t>/ME</w:t>
            </w:r>
          </w:p>
          <w:p w:rsidR="00FC1519" w:rsidRDefault="00FC1519" w:rsidP="0081507B">
            <w:pPr>
              <w:jc w:val="center"/>
            </w:pPr>
          </w:p>
        </w:tc>
        <w:tc>
          <w:tcPr>
            <w:tcW w:w="3204" w:type="dxa"/>
          </w:tcPr>
          <w:p w:rsidR="00FC1519" w:rsidRDefault="00FC1519" w:rsidP="0081507B">
            <w:pPr>
              <w:jc w:val="center"/>
            </w:pPr>
            <w:r>
              <w:t>Mrs. G. Srujana</w:t>
            </w:r>
          </w:p>
          <w:p w:rsidR="00FC1519" w:rsidRDefault="00FC1519" w:rsidP="0081507B">
            <w:pPr>
              <w:jc w:val="center"/>
            </w:pPr>
            <w:r>
              <w:t>Associate Dean Engineering</w:t>
            </w:r>
          </w:p>
          <w:p w:rsidR="00FC1519" w:rsidRDefault="00FC1519" w:rsidP="0081507B">
            <w:pPr>
              <w:jc w:val="center"/>
            </w:pPr>
          </w:p>
        </w:tc>
      </w:tr>
    </w:tbl>
    <w:p w:rsidR="00CC53D9" w:rsidRDefault="00CC53D9">
      <w:pPr>
        <w:spacing w:after="0"/>
      </w:pPr>
    </w:p>
    <w:p w:rsidR="008F26D7" w:rsidRDefault="008F26D7">
      <w:pPr>
        <w:spacing w:after="0"/>
      </w:pPr>
    </w:p>
    <w:sectPr w:rsidR="008F26D7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6F0E"/>
    <w:multiLevelType w:val="hybridMultilevel"/>
    <w:tmpl w:val="77161554"/>
    <w:lvl w:ilvl="0" w:tplc="4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6163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N7E0s7AwMDc1MTFR0lEKTi0uzszPAykwqQUAEN+V6iwAAAA="/>
  </w:docVars>
  <w:rsids>
    <w:rsidRoot w:val="008F26D7"/>
    <w:rsid w:val="00066823"/>
    <w:rsid w:val="000812ED"/>
    <w:rsid w:val="000B0CE8"/>
    <w:rsid w:val="000E765C"/>
    <w:rsid w:val="00101410"/>
    <w:rsid w:val="00117640"/>
    <w:rsid w:val="00176C7B"/>
    <w:rsid w:val="001E405F"/>
    <w:rsid w:val="00281293"/>
    <w:rsid w:val="002D5042"/>
    <w:rsid w:val="003059C1"/>
    <w:rsid w:val="00331E92"/>
    <w:rsid w:val="00345F57"/>
    <w:rsid w:val="004361DF"/>
    <w:rsid w:val="0045482C"/>
    <w:rsid w:val="00487851"/>
    <w:rsid w:val="004E6994"/>
    <w:rsid w:val="004F07C7"/>
    <w:rsid w:val="005468A0"/>
    <w:rsid w:val="005573EF"/>
    <w:rsid w:val="00605718"/>
    <w:rsid w:val="00642A0A"/>
    <w:rsid w:val="00677BC0"/>
    <w:rsid w:val="006D4948"/>
    <w:rsid w:val="006D4CC3"/>
    <w:rsid w:val="00726F48"/>
    <w:rsid w:val="007321FA"/>
    <w:rsid w:val="007A0F9F"/>
    <w:rsid w:val="007D0E1B"/>
    <w:rsid w:val="00805F53"/>
    <w:rsid w:val="0081507B"/>
    <w:rsid w:val="008240B6"/>
    <w:rsid w:val="00835124"/>
    <w:rsid w:val="00853F56"/>
    <w:rsid w:val="0087499F"/>
    <w:rsid w:val="008D5B0D"/>
    <w:rsid w:val="008F26D7"/>
    <w:rsid w:val="009A3727"/>
    <w:rsid w:val="009D3EAC"/>
    <w:rsid w:val="009F60F3"/>
    <w:rsid w:val="009F6BC5"/>
    <w:rsid w:val="00A409BF"/>
    <w:rsid w:val="00A451E6"/>
    <w:rsid w:val="00AA6A0E"/>
    <w:rsid w:val="00B3525A"/>
    <w:rsid w:val="00BF00A6"/>
    <w:rsid w:val="00BF44EF"/>
    <w:rsid w:val="00BF7CAF"/>
    <w:rsid w:val="00C15773"/>
    <w:rsid w:val="00C178B5"/>
    <w:rsid w:val="00CC53D9"/>
    <w:rsid w:val="00CE15C8"/>
    <w:rsid w:val="00D35D6F"/>
    <w:rsid w:val="00D548C8"/>
    <w:rsid w:val="00DA4261"/>
    <w:rsid w:val="00DD415B"/>
    <w:rsid w:val="00E348E4"/>
    <w:rsid w:val="00F40F20"/>
    <w:rsid w:val="00F72D4D"/>
    <w:rsid w:val="00FB0C99"/>
    <w:rsid w:val="00FB54D0"/>
    <w:rsid w:val="00FC1519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84FA"/>
  <w15:docId w15:val="{CD8DB448-C183-42A7-A5C3-3859F2F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06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2534-4C92-4F9E-9BC2-B5D1B820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 p</dc:creator>
  <cp:lastModifiedBy>lalitha p</cp:lastModifiedBy>
  <cp:revision>19</cp:revision>
  <dcterms:created xsi:type="dcterms:W3CDTF">2023-08-22T10:10:00Z</dcterms:created>
  <dcterms:modified xsi:type="dcterms:W3CDTF">2023-08-22T15:19:00Z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49173bba410efc7d2cb11dcb12fda1804d37e974187ed53f0ab79f72f3a98170</vt:lpwstr>
  </property>
</Properties>
</file>