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81" w:rsidRPr="00D82281" w:rsidRDefault="00D82281" w:rsidP="00D82281">
      <w:pPr>
        <w:shd w:val="clear" w:color="auto" w:fill="FFFFFF"/>
        <w:spacing w:after="0" w:line="211" w:lineRule="atLeast"/>
        <w:jc w:val="center"/>
        <w:rPr>
          <w:rFonts w:ascii="Calibri" w:eastAsia="Times New Roman" w:hAnsi="Calibri" w:cs="Calibri"/>
          <w:b/>
          <w:color w:val="222222"/>
          <w:u w:val="single"/>
        </w:rPr>
      </w:pPr>
      <w:r w:rsidRPr="00D82281">
        <w:rPr>
          <w:rFonts w:ascii="Calibri" w:eastAsia="Times New Roman" w:hAnsi="Calibri" w:cs="Calibri"/>
          <w:b/>
          <w:color w:val="222222"/>
          <w:u w:val="single"/>
        </w:rPr>
        <w:t>PHYSICS-WINNERS (NSD 2018, 28/02/2018)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1.</w:t>
      </w:r>
      <w:r w:rsidRPr="00D82281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D82281">
        <w:rPr>
          <w:rFonts w:ascii="Calibri" w:eastAsia="Times New Roman" w:hAnsi="Calibri" w:cs="Calibri"/>
          <w:color w:val="222222"/>
        </w:rPr>
        <w:t>Winners Team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</w:p>
    <w:tbl>
      <w:tblPr>
        <w:tblpPr w:leftFromText="180" w:rightFromText="180" w:vertAnchor="text"/>
        <w:tblW w:w="56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"/>
        <w:gridCol w:w="2294"/>
        <w:gridCol w:w="1080"/>
        <w:gridCol w:w="540"/>
        <w:gridCol w:w="1110"/>
      </w:tblGrid>
      <w:tr w:rsidR="00D82281" w:rsidRPr="00D82281" w:rsidTr="00D82281">
        <w:trPr>
          <w:trHeight w:val="300"/>
        </w:trPr>
        <w:tc>
          <w:tcPr>
            <w:tcW w:w="56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GROUP-E</w:t>
            </w:r>
          </w:p>
        </w:tc>
      </w:tr>
      <w:tr w:rsidR="00D82281" w:rsidRPr="00D82281" w:rsidTr="00D82281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SACHIN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B151233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ABII-303</w:t>
            </w:r>
          </w:p>
        </w:tc>
      </w:tr>
      <w:tr w:rsidR="00D82281" w:rsidRPr="00D82281" w:rsidTr="00D82281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VENU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B161087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AB1-208</w:t>
            </w:r>
          </w:p>
        </w:tc>
      </w:tr>
      <w:tr w:rsidR="00D82281" w:rsidRPr="00D82281" w:rsidTr="00D82281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 GOPI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B161943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AB1-211</w:t>
            </w:r>
          </w:p>
        </w:tc>
      </w:tr>
      <w:tr w:rsidR="00D82281" w:rsidRPr="00D82281" w:rsidTr="00D82281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 SATHEESH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B161559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AB1-209</w:t>
            </w:r>
          </w:p>
        </w:tc>
      </w:tr>
      <w:tr w:rsidR="00D82281" w:rsidRPr="00D82281" w:rsidTr="00D82281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SHAIK MOHEEN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B171743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Φ-2</w:t>
            </w:r>
          </w:p>
        </w:tc>
      </w:tr>
      <w:tr w:rsidR="00D82281" w:rsidRPr="00D82281" w:rsidTr="00D82281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YASHWANTH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B172182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Φ-2</w:t>
            </w:r>
          </w:p>
        </w:tc>
      </w:tr>
    </w:tbl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</w:p>
    <w:p w:rsidR="00D82281" w:rsidRPr="00D82281" w:rsidRDefault="00D82281" w:rsidP="00D82281">
      <w:pPr>
        <w:shd w:val="clear" w:color="auto" w:fill="FFFFFF"/>
        <w:spacing w:after="0" w:line="211" w:lineRule="atLeast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p w:rsidR="00D82281" w:rsidRPr="00D82281" w:rsidRDefault="00D82281" w:rsidP="00D8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281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2.</w:t>
      </w:r>
      <w:r w:rsidRPr="00D82281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</w:rPr>
        <w:t>       </w:t>
      </w:r>
      <w:r w:rsidRPr="00D82281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Runners Team</w:t>
      </w:r>
    </w:p>
    <w:p w:rsidR="00D82281" w:rsidRPr="00D82281" w:rsidRDefault="00D82281" w:rsidP="00D82281">
      <w:pPr>
        <w:shd w:val="clear" w:color="auto" w:fill="FFFFFF"/>
        <w:spacing w:after="0" w:line="211" w:lineRule="atLeast"/>
        <w:ind w:left="720"/>
        <w:rPr>
          <w:rFonts w:ascii="Calibri" w:eastAsia="Times New Roman" w:hAnsi="Calibri" w:cs="Calibri"/>
          <w:color w:val="222222"/>
        </w:rPr>
      </w:pPr>
      <w:r w:rsidRPr="00D82281">
        <w:rPr>
          <w:rFonts w:ascii="Calibri" w:eastAsia="Times New Roman" w:hAnsi="Calibri" w:cs="Calibri"/>
          <w:color w:val="222222"/>
        </w:rPr>
        <w:t> </w:t>
      </w:r>
    </w:p>
    <w:tbl>
      <w:tblPr>
        <w:tblW w:w="5646" w:type="dxa"/>
        <w:tblInd w:w="5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2207"/>
        <w:gridCol w:w="1080"/>
        <w:gridCol w:w="540"/>
        <w:gridCol w:w="1170"/>
      </w:tblGrid>
      <w:tr w:rsidR="00D82281" w:rsidRPr="00D82281" w:rsidTr="00D82281">
        <w:trPr>
          <w:trHeight w:val="300"/>
        </w:trPr>
        <w:tc>
          <w:tcPr>
            <w:tcW w:w="56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GROUP-B</w:t>
            </w:r>
          </w:p>
        </w:tc>
      </w:tr>
      <w:tr w:rsidR="00D82281" w:rsidRPr="00D82281" w:rsidTr="00D82281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VINOD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B151245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ABII-203</w:t>
            </w:r>
          </w:p>
        </w:tc>
      </w:tr>
      <w:tr w:rsidR="00D82281" w:rsidRPr="00D82281" w:rsidTr="00D82281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 GANESH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B161328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AB1-209</w:t>
            </w:r>
          </w:p>
        </w:tc>
      </w:tr>
      <w:tr w:rsidR="00D82281" w:rsidRPr="00D82281" w:rsidTr="00D82281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GANGA MOHAN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B161536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AB1-109</w:t>
            </w:r>
          </w:p>
        </w:tc>
      </w:tr>
      <w:tr w:rsidR="00D82281" w:rsidRPr="00D82281" w:rsidTr="00D82281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PAVAN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B161813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ABI-210</w:t>
            </w:r>
          </w:p>
        </w:tc>
      </w:tr>
      <w:tr w:rsidR="00D82281" w:rsidRPr="00D82281" w:rsidTr="00D82281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SAI KUMAR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B171252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κ-9</w:t>
            </w:r>
          </w:p>
        </w:tc>
      </w:tr>
      <w:tr w:rsidR="00D82281" w:rsidRPr="00D82281" w:rsidTr="00D82281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RAKESH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B171190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281" w:rsidRPr="00D82281" w:rsidRDefault="00D82281" w:rsidP="00D8228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D822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λ-2</w:t>
            </w:r>
          </w:p>
        </w:tc>
      </w:tr>
    </w:tbl>
    <w:p w:rsidR="00000000" w:rsidRDefault="00AF521C">
      <w:pPr>
        <w:pBdr>
          <w:bottom w:val="single" w:sz="12" w:space="1" w:color="auto"/>
        </w:pBdr>
      </w:pPr>
    </w:p>
    <w:p w:rsidR="001B5E16" w:rsidRDefault="001B5E16"/>
    <w:tbl>
      <w:tblPr>
        <w:tblW w:w="6721" w:type="dxa"/>
        <w:tblInd w:w="95" w:type="dxa"/>
        <w:tblLook w:val="04A0"/>
      </w:tblPr>
      <w:tblGrid>
        <w:gridCol w:w="960"/>
        <w:gridCol w:w="1904"/>
        <w:gridCol w:w="2002"/>
        <w:gridCol w:w="222"/>
        <w:gridCol w:w="222"/>
        <w:gridCol w:w="745"/>
        <w:gridCol w:w="960"/>
      </w:tblGrid>
      <w:tr w:rsidR="001B5E16" w:rsidRPr="001B5E16" w:rsidTr="001B5E16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B5E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Winners of Chemistry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Q</w:t>
            </w:r>
            <w:r w:rsidRPr="001B5E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uiz : NSD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1st Prize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B161330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K. Yashwanth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AB-1:109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B171209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K. Shravani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K-5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B171381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G. Srinithya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L-2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B171058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S. Ramya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K-5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B171132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G. Vilaas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L-7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2nd Prize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B161169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P. Balakrishna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AB-1:109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B171659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K. Mani Prasad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L-4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B171166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S.Laxmipathy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K-8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B171796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B. Venkatesh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L-4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B161639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S. Sravanthi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AB-1:210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3rd Prize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B171606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P. Rahul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L-7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B171175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A. Saiteja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Pi-5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B171300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M. Ramchandar Naik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L-1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B171666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M.Vaishnavi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L-1</w:t>
            </w:r>
          </w:p>
        </w:tc>
      </w:tr>
      <w:tr w:rsidR="001B5E16" w:rsidRPr="001B5E16" w:rsidTr="001B5E16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B171924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B. Neeharika Bai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P-1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16" w:rsidRPr="001B5E16" w:rsidRDefault="001B5E16" w:rsidP="001B5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5E16">
              <w:rPr>
                <w:rFonts w:ascii="Calibri" w:eastAsia="Times New Roman" w:hAnsi="Calibri" w:cs="Calibri"/>
                <w:color w:val="000000"/>
              </w:rPr>
              <w:t>L-7</w:t>
            </w:r>
          </w:p>
        </w:tc>
      </w:tr>
    </w:tbl>
    <w:p w:rsidR="00D82281" w:rsidRDefault="00D82281">
      <w:pPr>
        <w:pBdr>
          <w:bottom w:val="single" w:sz="12" w:space="1" w:color="auto"/>
        </w:pBdr>
      </w:pPr>
    </w:p>
    <w:sectPr w:rsidR="00D82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518B"/>
    <w:multiLevelType w:val="hybridMultilevel"/>
    <w:tmpl w:val="5784EF5A"/>
    <w:lvl w:ilvl="0" w:tplc="F9E687E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82281"/>
    <w:rsid w:val="001B5E16"/>
    <w:rsid w:val="00AF521C"/>
    <w:rsid w:val="00C76300"/>
    <w:rsid w:val="00D8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33866710408455780gmail-msolistparagraph">
    <w:name w:val="m_3133866710408455780gmail-msolistparagraph"/>
    <w:basedOn w:val="Normal"/>
    <w:rsid w:val="00D8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2018-02-27T17:31:00Z</dcterms:created>
  <dcterms:modified xsi:type="dcterms:W3CDTF">2018-02-27T17:35:00Z</dcterms:modified>
</cp:coreProperties>
</file>